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4EDF" w14:textId="686C928C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Apollo Duckett / Olai</w:t>
      </w:r>
    </w:p>
    <w:p w14:paraId="70DD251B" w14:textId="2F057A26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Top Journalist</w:t>
      </w:r>
    </w:p>
    <w:p w14:paraId="3EFC85C3" w14:textId="1BCA9773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 xml:space="preserve">214-621-2387 | </w:t>
      </w:r>
      <w:hyperlink r:id="rId4" w:history="1">
        <w:r w:rsidRPr="4571F23D">
          <w:rPr>
            <w:rStyle w:val="Hyperlink"/>
            <w:rFonts w:ascii="Aptos" w:eastAsia="Aptos" w:hAnsi="Aptos" w:cs="Aptos"/>
          </w:rPr>
          <w:t>jgiggyphynk@gmail.com|</w:t>
        </w:r>
      </w:hyperlink>
      <w:r w:rsidRPr="4571F23D">
        <w:rPr>
          <w:rFonts w:ascii="Aptos" w:eastAsia="Aptos" w:hAnsi="Aptos" w:cs="Aptos"/>
          <w:color w:val="000000" w:themeColor="text1"/>
        </w:rPr>
        <w:t xml:space="preserve"> </w:t>
      </w:r>
      <w:hyperlink r:id="rId5">
        <w:r w:rsidRPr="4571F23D">
          <w:rPr>
            <w:rStyle w:val="Hyperlink"/>
            <w:rFonts w:ascii="Aptos" w:eastAsia="Aptos" w:hAnsi="Aptos" w:cs="Aptos"/>
          </w:rPr>
          <w:t>https://www.webador.com/v2/website/8034709/claim-domain?domain=top-journalist.com</w:t>
        </w:r>
      </w:hyperlink>
    </w:p>
    <w:p w14:paraId="4BDD2ACD" w14:textId="2D388B5D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 xml:space="preserve"> jgiggyphynk.com</w:t>
      </w:r>
    </w:p>
    <w:p w14:paraId="1A36AEFD" w14:textId="5E61F31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Professional Summary</w:t>
      </w:r>
    </w:p>
    <w:p w14:paraId="2C42C2D3" w14:textId="6C20239D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Innovative Entrepreneur, Nutritionist, and Journalist with 25+ years of experience bridging the gap between wellness, media, and the arts. Creator of Vbody Raw Juice, a breakthrough organic nutrition system, and inventor of the Jgiggy Phynk music genre. Currently leveraging decades of lifestyle advocacy to report on the critical intersection of humanity and climate change.</w:t>
      </w:r>
    </w:p>
    <w:p w14:paraId="046F7366" w14:textId="374FD6A8" w:rsidR="006A49F2" w:rsidRDefault="006A49F2" w:rsidP="4571F23D">
      <w:pPr>
        <w:rPr>
          <w:rFonts w:ascii="Aptos" w:eastAsia="Aptos" w:hAnsi="Aptos" w:cs="Aptos"/>
          <w:color w:val="000000" w:themeColor="text1"/>
        </w:rPr>
      </w:pPr>
    </w:p>
    <w:p w14:paraId="09090C9A" w14:textId="30E13BBD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Core Competencies</w:t>
      </w:r>
    </w:p>
    <w:p w14:paraId="48323738" w14:textId="12A31DF8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Journalism: Investigative Reporting on Humanity &amp; Climate Change, Feature Writing, Media Strategy.</w:t>
      </w:r>
    </w:p>
    <w:p w14:paraId="61214AD9" w14:textId="06D57D10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Nutrition: Organic Food Tech Innovation, Whole-Ingredient Blending, Holistic Health Advocacy.</w:t>
      </w:r>
    </w:p>
    <w:p w14:paraId="5AB3E47E" w14:textId="5096B63B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Entrepreneurship: 25 Years of Self-Taught Business Leadership, Brand Building, Inventory &amp; Product R&amp;D.</w:t>
      </w:r>
    </w:p>
    <w:p w14:paraId="64359888" w14:textId="46C5F921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Creative Arts: Digital &amp; Canvas Painting (48 Original Works), Professional Photography, Music Theory.</w:t>
      </w:r>
    </w:p>
    <w:p w14:paraId="5DD56370" w14:textId="0556C185" w:rsidR="006A49F2" w:rsidRDefault="006A49F2" w:rsidP="4571F23D">
      <w:pPr>
        <w:rPr>
          <w:rFonts w:ascii="Aptos" w:eastAsia="Aptos" w:hAnsi="Aptos" w:cs="Aptos"/>
          <w:color w:val="000000" w:themeColor="text1"/>
        </w:rPr>
      </w:pPr>
    </w:p>
    <w:p w14:paraId="0BD3B17B" w14:textId="4D2A2FBB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Professional Experience</w:t>
      </w:r>
    </w:p>
    <w:p w14:paraId="4471102C" w14:textId="416BCFF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Independent Journalist &amp; Investigative Reporter | 2024 – Present</w:t>
      </w:r>
    </w:p>
    <w:p w14:paraId="4F97F261" w14:textId="2899DE25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Report on the socio-economic impacts of climate change, focusing on human-centric stories, and sustainable environmental solutions.</w:t>
      </w:r>
    </w:p>
    <w:p w14:paraId="708379B7" w14:textId="255E442B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Develop investigative content that connects environmental data with real-world human experiences to drive public awareness.</w:t>
      </w:r>
    </w:p>
    <w:p w14:paraId="0468BF7E" w14:textId="2257BB0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Bridge decades of nutritional research with modern reporting to advocate for a healthier planet and population.</w:t>
      </w:r>
    </w:p>
    <w:p w14:paraId="156F9C94" w14:textId="5C6CB742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Founder &amp; Lead Inventor | Vbody Raw Juice | 2000 – 2026</w:t>
      </w:r>
    </w:p>
    <w:p w14:paraId="1FC1C385" w14:textId="2DE4A6A0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Product Innovation: Engineered with a "new food type"—a holistic, organic concentrate blend of vegetables, fruits, roots, and nuts designed for total nutrient intake in a single daily serving.</w:t>
      </w:r>
    </w:p>
    <w:p w14:paraId="578BBC1F" w14:textId="7F9745AE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Clinical Success: Achieved a high-fiber, high-protein, and mineral-dense profile that served as a complete meal replacement system for 25+ years.</w:t>
      </w:r>
    </w:p>
    <w:p w14:paraId="372EADFA" w14:textId="73A2F5EB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Proven Results: Served as the brand’s living proof, maintaining peak physical health for 20 years solely through the consistent consumption of the Vbody Raw Juice blend.</w:t>
      </w:r>
    </w:p>
    <w:p w14:paraId="007B87FF" w14:textId="005BE18A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Strategic Growth: Scaled the business from a self-taught concept to a 26-year enterprise, managing all aspects of R&amp;D, branding, and distribution.</w:t>
      </w:r>
    </w:p>
    <w:p w14:paraId="75B62546" w14:textId="28FFEEEA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Multi-Disciplinary Entrepreneur &amp; Creative Artist | 2001 – Present</w:t>
      </w:r>
    </w:p>
    <w:p w14:paraId="23FBCD8E" w14:textId="6F9C652F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Music Invention: Defined a new cultural sound by inventing the Jgiggy Phynk (Funk) genre; developed and launched [</w:t>
      </w:r>
      <w:hyperlink r:id="rId6">
        <w:r w:rsidRPr="4571F23D">
          <w:rPr>
            <w:rStyle w:val="Hyperlink"/>
            <w:rFonts w:ascii="Aptos" w:eastAsia="Aptos" w:hAnsi="Aptos" w:cs="Aptos"/>
          </w:rPr>
          <w:t>www.jgiggyphynk.com</w:t>
        </w:r>
      </w:hyperlink>
      <w:r w:rsidRPr="4571F23D">
        <w:rPr>
          <w:rFonts w:ascii="Aptos" w:eastAsia="Aptos" w:hAnsi="Aptos" w:cs="Aptos"/>
          <w:color w:val="000000" w:themeColor="text1"/>
        </w:rPr>
        <w:t>] to house this new movement.</w:t>
      </w:r>
    </w:p>
    <w:p w14:paraId="09CE6952" w14:textId="1FE4505A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Visual Arts: Curated a professional portfolio of 48 original paintings, spanning traditional canvas and digital media, alongside professional photography.</w:t>
      </w:r>
    </w:p>
    <w:p w14:paraId="37C87A4F" w14:textId="0BEB0946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Digital Leadership: Self-managed the digital presence and marketing for multiple creative and business ventures over a 25-year period.</w:t>
      </w:r>
    </w:p>
    <w:p w14:paraId="6A626A84" w14:textId="57ED65F6" w:rsidR="006A49F2" w:rsidRDefault="006A49F2" w:rsidP="4571F23D">
      <w:pPr>
        <w:rPr>
          <w:rFonts w:ascii="Aptos" w:eastAsia="Aptos" w:hAnsi="Aptos" w:cs="Aptos"/>
          <w:color w:val="000000" w:themeColor="text1"/>
        </w:rPr>
      </w:pPr>
    </w:p>
    <w:p w14:paraId="4DA395F1" w14:textId="7857E57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Key Inventions &amp; Artistic Works</w:t>
      </w:r>
    </w:p>
    <w:p w14:paraId="183FBE84" w14:textId="744A633E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The “Organic Vbody Juice Raw”- 186 ingredients blend: A unique proprietary formula for total daily nutritional optimization. Serving over 6,000 consumers since 2000.</w:t>
      </w:r>
    </w:p>
    <w:p w14:paraId="2E796ACB" w14:textId="1170423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Jgiggy Phynk: A first-of-its-kind musical genre blending classic funk with modern rhythmic innovation.</w:t>
      </w:r>
    </w:p>
    <w:p w14:paraId="6E5442A5" w14:textId="4E43CA88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Private Gallery: 48-colorful piece vitality genre collection some large and medium sizes for the home or office of digital and canvas paintings centered on human and eclectic /abstract.</w:t>
      </w:r>
    </w:p>
    <w:p w14:paraId="37C5BA81" w14:textId="7D7E344A" w:rsidR="006A49F2" w:rsidRDefault="006A49F2" w:rsidP="4571F23D">
      <w:pPr>
        <w:rPr>
          <w:rFonts w:ascii="Aptos" w:eastAsia="Aptos" w:hAnsi="Aptos" w:cs="Aptos"/>
          <w:color w:val="000000" w:themeColor="text1"/>
        </w:rPr>
      </w:pPr>
    </w:p>
    <w:p w14:paraId="45B848E6" w14:textId="4ADCF296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Skills &amp; Technical Proficiency</w:t>
      </w:r>
    </w:p>
    <w:p w14:paraId="74BD0BE6" w14:textId="2D533DDB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Media: Investigative Research, Storytelling, Digital Content Creation, News Reporting.</w:t>
      </w:r>
    </w:p>
    <w:p w14:paraId="3D8FC09D" w14:textId="47DC78B3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Business: Product Lifecycle Management, Market Positioning, Financial Self-Management.</w:t>
      </w:r>
    </w:p>
    <w:p w14:paraId="2B8FFC6B" w14:textId="038BCE84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Technical: Holistic Nutrition Formulation, Digital Art Software, Web Management.</w:t>
      </w:r>
    </w:p>
    <w:p w14:paraId="440EB9F8" w14:textId="4BC6615F" w:rsidR="006A49F2" w:rsidRDefault="1D4D3042" w:rsidP="4571F23D">
      <w:pPr>
        <w:rPr>
          <w:rFonts w:ascii="Aptos" w:eastAsia="Aptos" w:hAnsi="Aptos" w:cs="Aptos"/>
          <w:color w:val="000000" w:themeColor="text1"/>
        </w:rPr>
      </w:pPr>
      <w:r w:rsidRPr="4571F23D">
        <w:rPr>
          <w:rFonts w:ascii="Aptos" w:eastAsia="Aptos" w:hAnsi="Aptos" w:cs="Aptos"/>
          <w:color w:val="000000" w:themeColor="text1"/>
        </w:rPr>
        <w:t>Would you like to focus more on the scientific data behind the Vbody blend or include a link to your portfolio for the 48 paintings?</w:t>
      </w:r>
    </w:p>
    <w:p w14:paraId="2C078E63" w14:textId="00DBE4B6" w:rsidR="006A49F2" w:rsidRDefault="006A49F2"/>
    <w:sectPr w:rsidR="006A4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1C5EF2"/>
    <w:rsid w:val="004A5A06"/>
    <w:rsid w:val="006A49F2"/>
    <w:rsid w:val="081C5EF2"/>
    <w:rsid w:val="1D4D3042"/>
    <w:rsid w:val="4571F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8C4CE"/>
  <w15:chartTrackingRefBased/>
  <w15:docId w15:val="{884CF0C7-6B5D-4B9F-A17F-DAE1B901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giggyphynk.com" TargetMode="External"/><Relationship Id="rId5" Type="http://schemas.openxmlformats.org/officeDocument/2006/relationships/hyperlink" Target="https://www.webador.com/v2/website/8034709/claim-domain?domain=top-journalist.com" TargetMode="External"/><Relationship Id="rId4" Type="http://schemas.openxmlformats.org/officeDocument/2006/relationships/hyperlink" Target="mailto:jgiggyphynk@gmail.com|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 Duckett</dc:creator>
  <cp:keywords/>
  <dc:description/>
  <cp:lastModifiedBy>Apollo Duckett</cp:lastModifiedBy>
  <cp:revision>1</cp:revision>
  <dcterms:created xsi:type="dcterms:W3CDTF">2026-04-09T18:45:00Z</dcterms:created>
  <dcterms:modified xsi:type="dcterms:W3CDTF">2026-04-09T18:45:00Z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2026-04-09T18:45:40Z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fb90cdf4-5e43-420a-ab35-4291814c1575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